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F3" w:rsidRDefault="00174CF3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eastAsia="bg-BG"/>
        </w:rPr>
        <w:drawing>
          <wp:inline distT="0" distB="0" distL="0" distR="0" wp14:anchorId="5CF3BAE7">
            <wp:extent cx="5729605" cy="969645"/>
            <wp:effectExtent l="0" t="0" r="4445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CF3" w:rsidRDefault="00174CF3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</w:p>
    <w:p w:rsidR="00174CF3" w:rsidRDefault="00174CF3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</w:p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</w:t>
      </w:r>
    </w:p>
    <w:p w:rsidR="000058CD" w:rsidRDefault="00174CF3" w:rsidP="00B1353F">
      <w:pPr>
        <w:ind w:left="913" w:right="10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Класиране - </w:t>
      </w:r>
      <w:r w:rsidR="00B1353F">
        <w:rPr>
          <w:sz w:val="24"/>
          <w:szCs w:val="24"/>
        </w:rPr>
        <w:t>Рисунка</w:t>
      </w:r>
    </w:p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Национална конференция по гражданско образование „Семейство, училище, общество“ – гр. Добрич,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 ВЪЗРАСТОВА ГРУПА -</w:t>
      </w:r>
      <w:r>
        <w:rPr>
          <w:sz w:val="24"/>
          <w:szCs w:val="24"/>
        </w:rPr>
        <w:t xml:space="preserve"> РИСУНКА</w:t>
      </w: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tbl>
      <w:tblPr>
        <w:tblStyle w:val="af2"/>
        <w:tblW w:w="1030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744"/>
        <w:gridCol w:w="708"/>
        <w:gridCol w:w="1418"/>
        <w:gridCol w:w="2551"/>
        <w:gridCol w:w="1959"/>
      </w:tblGrid>
      <w:tr w:rsidR="000058CD" w:rsidTr="00972374">
        <w:trPr>
          <w:trHeight w:val="769"/>
        </w:trPr>
        <w:tc>
          <w:tcPr>
            <w:tcW w:w="92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2744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дете</w:t>
            </w:r>
          </w:p>
        </w:tc>
        <w:tc>
          <w:tcPr>
            <w:tcW w:w="708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97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418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right="23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2551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1959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right="21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Име на </w:t>
            </w:r>
            <w:r w:rsidR="00B1353F">
              <w:rPr>
                <w:b/>
                <w:i/>
                <w:color w:val="000000"/>
                <w:sz w:val="24"/>
                <w:szCs w:val="24"/>
              </w:rPr>
              <w:t>ръководител</w:t>
            </w:r>
          </w:p>
        </w:tc>
      </w:tr>
      <w:tr w:rsidR="000058CD" w:rsidTr="00972374">
        <w:trPr>
          <w:trHeight w:val="81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Ирена Иванова </w:t>
            </w:r>
            <w:proofErr w:type="spellStart"/>
            <w:r>
              <w:rPr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7" w:right="95" w:hanging="5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551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 “Св. Климент Охридски”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4" w:right="35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Гочева</w:t>
            </w:r>
          </w:p>
        </w:tc>
      </w:tr>
      <w:tr w:rsidR="000058CD" w:rsidTr="00972374">
        <w:trPr>
          <w:trHeight w:val="811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Иванов Иванов</w:t>
            </w:r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58CD" w:rsidRDefault="00B1353F" w:rsidP="00282D91">
            <w:pPr>
              <w:ind w:left="637" w:right="95" w:hanging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551" w:type="dxa"/>
          </w:tcPr>
          <w:p w:rsidR="000058CD" w:rsidRDefault="00B1353F" w:rsidP="00282D91">
            <w:pPr>
              <w:ind w:left="109" w:right="78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СУ “Св. Климент Охридски”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Гочева</w:t>
            </w:r>
          </w:p>
        </w:tc>
      </w:tr>
      <w:tr w:rsidR="000058CD" w:rsidTr="00972374">
        <w:trPr>
          <w:trHeight w:val="81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Мерлин Исмаил </w:t>
            </w:r>
            <w:proofErr w:type="spellStart"/>
            <w:r>
              <w:rPr>
                <w:sz w:val="24"/>
                <w:szCs w:val="24"/>
              </w:rPr>
              <w:t>Исеин</w:t>
            </w:r>
            <w:proofErr w:type="spellEnd"/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58CD" w:rsidRDefault="00B1353F" w:rsidP="00282D91">
            <w:pPr>
              <w:ind w:left="637" w:right="95" w:hanging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551" w:type="dxa"/>
          </w:tcPr>
          <w:p w:rsidR="000058CD" w:rsidRDefault="00B1353F" w:rsidP="00282D91">
            <w:pPr>
              <w:ind w:left="109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“Св. Климент Охридски”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Гочева</w:t>
            </w:r>
          </w:p>
        </w:tc>
      </w:tr>
      <w:tr w:rsidR="000058CD" w:rsidTr="00972374">
        <w:trPr>
          <w:trHeight w:val="81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Биляна Бориславова </w:t>
            </w:r>
            <w:proofErr w:type="spellStart"/>
            <w:r>
              <w:rPr>
                <w:sz w:val="24"/>
                <w:szCs w:val="24"/>
              </w:rPr>
              <w:t>Герганова</w:t>
            </w:r>
            <w:proofErr w:type="spellEnd"/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58CD" w:rsidRDefault="00B1353F" w:rsidP="00282D91">
            <w:pPr>
              <w:ind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Ловеч</w:t>
            </w:r>
          </w:p>
        </w:tc>
        <w:tc>
          <w:tcPr>
            <w:tcW w:w="2551" w:type="dxa"/>
          </w:tcPr>
          <w:p w:rsidR="000058CD" w:rsidRDefault="00282D91" w:rsidP="00282D91">
            <w:pPr>
              <w:ind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353F">
              <w:rPr>
                <w:sz w:val="24"/>
                <w:szCs w:val="24"/>
              </w:rPr>
              <w:t>ОУ “В. Левски”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Василева</w:t>
            </w:r>
          </w:p>
        </w:tc>
      </w:tr>
      <w:tr w:rsidR="000058CD" w:rsidTr="00972374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 в клас</w:t>
            </w:r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Шумен</w:t>
            </w:r>
          </w:p>
        </w:tc>
        <w:tc>
          <w:tcPr>
            <w:tcW w:w="2551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53F">
              <w:rPr>
                <w:sz w:val="24"/>
                <w:szCs w:val="24"/>
              </w:rPr>
              <w:t>НУ “Илия Рашков Блъсков”</w:t>
            </w:r>
          </w:p>
        </w:tc>
        <w:tc>
          <w:tcPr>
            <w:tcW w:w="1959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53F">
              <w:rPr>
                <w:sz w:val="24"/>
                <w:szCs w:val="24"/>
              </w:rPr>
              <w:t>Марияна Венкова</w:t>
            </w:r>
          </w:p>
        </w:tc>
      </w:tr>
      <w:tr w:rsidR="000058CD" w:rsidTr="00972374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Николета Петрова </w:t>
            </w:r>
            <w:proofErr w:type="spellStart"/>
            <w:r>
              <w:rPr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Търговище</w:t>
            </w:r>
          </w:p>
        </w:tc>
        <w:tc>
          <w:tcPr>
            <w:tcW w:w="2551" w:type="dxa"/>
          </w:tcPr>
          <w:p w:rsidR="000058CD" w:rsidRDefault="00282D91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53F">
              <w:rPr>
                <w:sz w:val="24"/>
                <w:szCs w:val="24"/>
              </w:rPr>
              <w:t>I ОУ “Хр. Ботев”</w:t>
            </w:r>
          </w:p>
        </w:tc>
        <w:tc>
          <w:tcPr>
            <w:tcW w:w="1959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1353F">
              <w:rPr>
                <w:sz w:val="24"/>
                <w:szCs w:val="24"/>
              </w:rPr>
              <w:t>Сиана</w:t>
            </w:r>
            <w:proofErr w:type="spellEnd"/>
            <w:r w:rsidR="00B1353F">
              <w:rPr>
                <w:sz w:val="24"/>
                <w:szCs w:val="24"/>
              </w:rPr>
              <w:t xml:space="preserve"> Иванова</w:t>
            </w:r>
          </w:p>
        </w:tc>
      </w:tr>
      <w:tr w:rsidR="000058CD" w:rsidTr="00972374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Грациела Маринова Енчева</w:t>
            </w:r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58CD" w:rsidRDefault="00B1353F" w:rsidP="00282D91">
            <w:pPr>
              <w:ind w:left="637" w:right="95" w:hanging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551" w:type="dxa"/>
          </w:tcPr>
          <w:p w:rsidR="000058CD" w:rsidRDefault="00B1353F" w:rsidP="00282D91">
            <w:pPr>
              <w:ind w:left="109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“Св. Климент Охридски”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Гочева</w:t>
            </w:r>
          </w:p>
        </w:tc>
      </w:tr>
      <w:tr w:rsidR="000058CD" w:rsidTr="00972374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Кристиан Каменов Тодоров</w:t>
            </w:r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58CD" w:rsidRDefault="00B1353F" w:rsidP="00282D91">
            <w:pPr>
              <w:ind w:left="637" w:right="95" w:hanging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551" w:type="dxa"/>
          </w:tcPr>
          <w:p w:rsidR="000058CD" w:rsidRDefault="00B1353F" w:rsidP="00282D91">
            <w:pPr>
              <w:ind w:left="109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“Св. Климент Охридски”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Гочева</w:t>
            </w:r>
          </w:p>
        </w:tc>
      </w:tr>
      <w:tr w:rsidR="000058CD" w:rsidTr="00972374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Добромир Станиславов Манолов</w:t>
            </w:r>
          </w:p>
        </w:tc>
        <w:tc>
          <w:tcPr>
            <w:tcW w:w="708" w:type="dxa"/>
          </w:tcPr>
          <w:p w:rsidR="000058CD" w:rsidRPr="0078255D" w:rsidRDefault="0078255D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58CD" w:rsidRDefault="00B1353F" w:rsidP="00282D91">
            <w:pPr>
              <w:ind w:left="637" w:right="95" w:hanging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Силистра</w:t>
            </w:r>
          </w:p>
        </w:tc>
        <w:tc>
          <w:tcPr>
            <w:tcW w:w="2551" w:type="dxa"/>
          </w:tcPr>
          <w:p w:rsidR="000058CD" w:rsidRDefault="00282D91" w:rsidP="00282D91">
            <w:pPr>
              <w:ind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53F">
              <w:rPr>
                <w:sz w:val="24"/>
                <w:szCs w:val="24"/>
              </w:rPr>
              <w:t>ОУ “Иван Вазов”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Нежля Бейтула</w:t>
            </w:r>
          </w:p>
        </w:tc>
      </w:tr>
    </w:tbl>
    <w:p w:rsidR="000058CD" w:rsidRDefault="000058CD" w:rsidP="009723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ІІ ВЪЗРАСТОВА ГРУПА -</w:t>
      </w:r>
      <w:r>
        <w:rPr>
          <w:sz w:val="24"/>
          <w:szCs w:val="24"/>
        </w:rPr>
        <w:t xml:space="preserve"> РИСУНКА</w:t>
      </w: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</w:p>
    <w:tbl>
      <w:tblPr>
        <w:tblStyle w:val="af3"/>
        <w:tblW w:w="10295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760"/>
        <w:gridCol w:w="692"/>
        <w:gridCol w:w="1560"/>
        <w:gridCol w:w="2409"/>
        <w:gridCol w:w="1954"/>
      </w:tblGrid>
      <w:tr w:rsidR="000058CD" w:rsidTr="00972374">
        <w:trPr>
          <w:trHeight w:val="769"/>
        </w:trPr>
        <w:tc>
          <w:tcPr>
            <w:tcW w:w="92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276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дете</w:t>
            </w:r>
          </w:p>
        </w:tc>
        <w:tc>
          <w:tcPr>
            <w:tcW w:w="692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56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972374" w:rsidP="0097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3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1353F">
              <w:rPr>
                <w:b/>
                <w:i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2409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195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right="211" w:firstLine="3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ръководител</w:t>
            </w:r>
          </w:p>
        </w:tc>
      </w:tr>
      <w:tr w:rsidR="000058CD" w:rsidTr="00972374">
        <w:trPr>
          <w:trHeight w:val="54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76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присъжда</w:t>
            </w:r>
          </w:p>
        </w:tc>
        <w:tc>
          <w:tcPr>
            <w:tcW w:w="692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right="48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3" w:right="223" w:hanging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1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8CD" w:rsidTr="00972374">
        <w:trPr>
          <w:trHeight w:val="808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760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B1353F">
              <w:rPr>
                <w:sz w:val="24"/>
                <w:szCs w:val="24"/>
              </w:rPr>
              <w:t xml:space="preserve">Виктория Тодорова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1353F">
              <w:rPr>
                <w:sz w:val="24"/>
                <w:szCs w:val="24"/>
              </w:rPr>
              <w:t>Митанова</w:t>
            </w:r>
            <w:proofErr w:type="spellEnd"/>
            <w:r w:rsidR="00B13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282D91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53F">
              <w:rPr>
                <w:sz w:val="24"/>
                <w:szCs w:val="24"/>
              </w:rPr>
              <w:t>Силистра</w:t>
            </w:r>
          </w:p>
        </w:tc>
        <w:tc>
          <w:tcPr>
            <w:tcW w:w="2409" w:type="dxa"/>
          </w:tcPr>
          <w:p w:rsidR="000058CD" w:rsidRDefault="00282D91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55D">
              <w:rPr>
                <w:sz w:val="24"/>
                <w:szCs w:val="24"/>
              </w:rPr>
              <w:t xml:space="preserve">СУ “Н. Й. </w:t>
            </w:r>
            <w:r w:rsidR="00B1353F">
              <w:rPr>
                <w:sz w:val="24"/>
                <w:szCs w:val="24"/>
              </w:rPr>
              <w:t>Вапцаров”</w:t>
            </w:r>
          </w:p>
        </w:tc>
        <w:tc>
          <w:tcPr>
            <w:tcW w:w="195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Мариела Тодорова</w:t>
            </w:r>
          </w:p>
        </w:tc>
      </w:tr>
      <w:tr w:rsidR="000058CD" w:rsidTr="00972374">
        <w:trPr>
          <w:trHeight w:val="808"/>
        </w:trPr>
        <w:tc>
          <w:tcPr>
            <w:tcW w:w="920" w:type="dxa"/>
          </w:tcPr>
          <w:p w:rsidR="000058CD" w:rsidRDefault="00B1353F" w:rsidP="00B1353F">
            <w:pP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ІІ</w:t>
            </w:r>
          </w:p>
        </w:tc>
        <w:tc>
          <w:tcPr>
            <w:tcW w:w="2760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Анжелика </w:t>
            </w:r>
            <w:proofErr w:type="spellStart"/>
            <w:r>
              <w:rPr>
                <w:sz w:val="23"/>
                <w:szCs w:val="23"/>
              </w:rPr>
              <w:t>Ренова</w:t>
            </w:r>
            <w:proofErr w:type="spellEnd"/>
            <w:r>
              <w:rPr>
                <w:sz w:val="23"/>
                <w:szCs w:val="23"/>
              </w:rPr>
              <w:t xml:space="preserve"> Т</w:t>
            </w:r>
            <w:r w:rsidR="00B1353F">
              <w:rPr>
                <w:sz w:val="23"/>
                <w:szCs w:val="23"/>
              </w:rPr>
              <w:t>одорова</w:t>
            </w:r>
          </w:p>
        </w:tc>
        <w:tc>
          <w:tcPr>
            <w:tcW w:w="692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60" w:type="dxa"/>
          </w:tcPr>
          <w:p w:rsidR="000058CD" w:rsidRDefault="000058CD" w:rsidP="00B1353F">
            <w:pPr>
              <w:jc w:val="center"/>
              <w:rPr>
                <w:sz w:val="23"/>
                <w:szCs w:val="23"/>
              </w:rPr>
            </w:pPr>
          </w:p>
          <w:p w:rsidR="000058CD" w:rsidRDefault="00B1353F" w:rsidP="00B1353F">
            <w:pPr>
              <w:ind w:right="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Силистра</w:t>
            </w:r>
          </w:p>
        </w:tc>
        <w:tc>
          <w:tcPr>
            <w:tcW w:w="2409" w:type="dxa"/>
          </w:tcPr>
          <w:p w:rsidR="000058CD" w:rsidRDefault="00B1353F" w:rsidP="00B1353F">
            <w:pPr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“Н. Й. Вапцаров”</w:t>
            </w:r>
          </w:p>
        </w:tc>
        <w:tc>
          <w:tcPr>
            <w:tcW w:w="195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Мариела Тодорова</w:t>
            </w:r>
          </w:p>
        </w:tc>
      </w:tr>
      <w:tr w:rsidR="000058CD" w:rsidTr="00972374">
        <w:trPr>
          <w:trHeight w:val="808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6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Анна Трифонова Станева</w:t>
            </w:r>
          </w:p>
        </w:tc>
        <w:tc>
          <w:tcPr>
            <w:tcW w:w="692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60" w:type="dxa"/>
          </w:tcPr>
          <w:p w:rsidR="000058CD" w:rsidRDefault="00B1353F" w:rsidP="0097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Силистра</w:t>
            </w:r>
          </w:p>
        </w:tc>
        <w:tc>
          <w:tcPr>
            <w:tcW w:w="2409" w:type="dxa"/>
          </w:tcPr>
          <w:p w:rsidR="000058CD" w:rsidRDefault="00B1353F" w:rsidP="00972374">
            <w:pPr>
              <w:ind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“Иван Вазов”</w:t>
            </w:r>
          </w:p>
        </w:tc>
        <w:tc>
          <w:tcPr>
            <w:tcW w:w="1954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/>
              <w:jc w:val="center"/>
              <w:rPr>
                <w:sz w:val="24"/>
                <w:szCs w:val="24"/>
              </w:rPr>
            </w:pPr>
          </w:p>
        </w:tc>
      </w:tr>
      <w:tr w:rsidR="000058CD" w:rsidTr="00972374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2760" w:type="dxa"/>
          </w:tcPr>
          <w:p w:rsidR="000058CD" w:rsidRDefault="00B1353F" w:rsidP="0097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Ивана </w:t>
            </w:r>
            <w:proofErr w:type="spellStart"/>
            <w:r>
              <w:rPr>
                <w:sz w:val="24"/>
                <w:szCs w:val="24"/>
              </w:rPr>
              <w:t>Мицина</w:t>
            </w:r>
            <w:proofErr w:type="spellEnd"/>
          </w:p>
        </w:tc>
        <w:tc>
          <w:tcPr>
            <w:tcW w:w="692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058CD" w:rsidRDefault="00B1353F" w:rsidP="0097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Разлог</w:t>
            </w:r>
          </w:p>
        </w:tc>
        <w:tc>
          <w:tcPr>
            <w:tcW w:w="2409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“Братя Петър и Иван </w:t>
            </w:r>
            <w:proofErr w:type="spellStart"/>
            <w:r w:rsidR="00B1353F">
              <w:rPr>
                <w:sz w:val="24"/>
                <w:szCs w:val="24"/>
              </w:rPr>
              <w:t>Каназиреви</w:t>
            </w:r>
            <w:proofErr w:type="spellEnd"/>
            <w:r w:rsidR="00B1353F">
              <w:rPr>
                <w:sz w:val="24"/>
                <w:szCs w:val="24"/>
              </w:rPr>
              <w:t>”</w:t>
            </w:r>
          </w:p>
        </w:tc>
        <w:tc>
          <w:tcPr>
            <w:tcW w:w="195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Соня </w:t>
            </w:r>
            <w:proofErr w:type="spellStart"/>
            <w:r>
              <w:rPr>
                <w:sz w:val="24"/>
                <w:szCs w:val="24"/>
              </w:rPr>
              <w:t>Крънчева</w:t>
            </w:r>
            <w:proofErr w:type="spellEnd"/>
          </w:p>
        </w:tc>
      </w:tr>
      <w:tr w:rsidR="000058CD" w:rsidTr="00972374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6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 Петров </w:t>
            </w:r>
            <w:proofErr w:type="spellStart"/>
            <w:r>
              <w:rPr>
                <w:sz w:val="24"/>
                <w:szCs w:val="24"/>
              </w:rPr>
              <w:t>Коцаков</w:t>
            </w:r>
            <w:proofErr w:type="spellEnd"/>
          </w:p>
        </w:tc>
        <w:tc>
          <w:tcPr>
            <w:tcW w:w="692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058CD" w:rsidRDefault="00B1353F" w:rsidP="00972374">
            <w:pPr>
              <w:ind w:right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Разлог</w:t>
            </w:r>
          </w:p>
        </w:tc>
        <w:tc>
          <w:tcPr>
            <w:tcW w:w="2409" w:type="dxa"/>
          </w:tcPr>
          <w:p w:rsidR="000058CD" w:rsidRDefault="00B1353F" w:rsidP="00B1353F">
            <w:pPr>
              <w:ind w:left="100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“Братя Петър и Иван </w:t>
            </w:r>
            <w:proofErr w:type="spellStart"/>
            <w:r>
              <w:rPr>
                <w:sz w:val="24"/>
                <w:szCs w:val="24"/>
              </w:rPr>
              <w:t>Каназиреви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954" w:type="dxa"/>
          </w:tcPr>
          <w:p w:rsidR="000058CD" w:rsidRDefault="00B1353F" w:rsidP="00B13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Соня </w:t>
            </w:r>
            <w:proofErr w:type="spellStart"/>
            <w:r>
              <w:rPr>
                <w:sz w:val="24"/>
                <w:szCs w:val="24"/>
              </w:rPr>
              <w:t>Крънчева</w:t>
            </w:r>
            <w:proofErr w:type="spellEnd"/>
          </w:p>
        </w:tc>
      </w:tr>
      <w:tr w:rsidR="000058CD" w:rsidTr="00972374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</w:t>
            </w:r>
          </w:p>
        </w:tc>
        <w:tc>
          <w:tcPr>
            <w:tcW w:w="2760" w:type="dxa"/>
          </w:tcPr>
          <w:p w:rsidR="000058CD" w:rsidRDefault="00B1353F" w:rsidP="0097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Елизабет </w:t>
            </w:r>
            <w:proofErr w:type="spellStart"/>
            <w:r>
              <w:rPr>
                <w:sz w:val="24"/>
                <w:szCs w:val="24"/>
              </w:rPr>
              <w:t>Кязале</w:t>
            </w:r>
            <w:proofErr w:type="spellEnd"/>
          </w:p>
        </w:tc>
        <w:tc>
          <w:tcPr>
            <w:tcW w:w="692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058CD" w:rsidRDefault="0078255D" w:rsidP="00B1353F">
            <w:pPr>
              <w:ind w:right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Стара </w:t>
            </w:r>
            <w:r w:rsidR="00B1353F">
              <w:rPr>
                <w:sz w:val="24"/>
                <w:szCs w:val="24"/>
              </w:rPr>
              <w:t>Загора</w:t>
            </w:r>
          </w:p>
        </w:tc>
        <w:tc>
          <w:tcPr>
            <w:tcW w:w="2409" w:type="dxa"/>
          </w:tcPr>
          <w:p w:rsidR="000058CD" w:rsidRDefault="00B1353F" w:rsidP="00B1353F">
            <w:pPr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ОУ “П. Р. Славейков”</w:t>
            </w:r>
          </w:p>
        </w:tc>
        <w:tc>
          <w:tcPr>
            <w:tcW w:w="1954" w:type="dxa"/>
          </w:tcPr>
          <w:p w:rsidR="000058CD" w:rsidRDefault="00B1353F" w:rsidP="00B13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Енчев</w:t>
            </w:r>
          </w:p>
        </w:tc>
      </w:tr>
    </w:tbl>
    <w:p w:rsidR="000058CD" w:rsidRDefault="000058CD" w:rsidP="00972374">
      <w:pPr>
        <w:ind w:right="1005"/>
        <w:rPr>
          <w:sz w:val="24"/>
          <w:szCs w:val="24"/>
        </w:rPr>
      </w:pPr>
    </w:p>
    <w:p w:rsidR="000058CD" w:rsidRDefault="00B1353F" w:rsidP="00B1353F">
      <w:pPr>
        <w:ind w:left="913" w:right="1005"/>
        <w:jc w:val="center"/>
        <w:rPr>
          <w:sz w:val="23"/>
          <w:szCs w:val="23"/>
        </w:rPr>
      </w:pPr>
      <w:r>
        <w:rPr>
          <w:sz w:val="24"/>
          <w:szCs w:val="24"/>
        </w:rPr>
        <w:t xml:space="preserve">ІІ ВЪЗРАСТОВА ГРУПА - </w:t>
      </w:r>
      <w:r>
        <w:rPr>
          <w:sz w:val="23"/>
          <w:szCs w:val="23"/>
        </w:rPr>
        <w:t>Компютърна рисунка</w:t>
      </w:r>
    </w:p>
    <w:p w:rsidR="000058CD" w:rsidRDefault="000058CD" w:rsidP="00B1353F">
      <w:pPr>
        <w:jc w:val="center"/>
        <w:rPr>
          <w:sz w:val="23"/>
          <w:szCs w:val="23"/>
        </w:rPr>
      </w:pPr>
    </w:p>
    <w:tbl>
      <w:tblPr>
        <w:tblStyle w:val="af4"/>
        <w:tblW w:w="10288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744"/>
        <w:gridCol w:w="708"/>
        <w:gridCol w:w="1560"/>
        <w:gridCol w:w="2409"/>
        <w:gridCol w:w="1947"/>
      </w:tblGrid>
      <w:tr w:rsidR="000058CD" w:rsidTr="00972374">
        <w:trPr>
          <w:trHeight w:val="769"/>
        </w:trPr>
        <w:tc>
          <w:tcPr>
            <w:tcW w:w="920" w:type="dxa"/>
          </w:tcPr>
          <w:p w:rsidR="000058CD" w:rsidRDefault="000058CD" w:rsidP="00B1353F">
            <w:pPr>
              <w:jc w:val="center"/>
            </w:pPr>
          </w:p>
          <w:p w:rsidR="000058CD" w:rsidRDefault="00B1353F" w:rsidP="00B1353F">
            <w:pPr>
              <w:ind w:left="78" w:right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място</w:t>
            </w:r>
          </w:p>
        </w:tc>
        <w:tc>
          <w:tcPr>
            <w:tcW w:w="2744" w:type="dxa"/>
          </w:tcPr>
          <w:p w:rsidR="000058CD" w:rsidRDefault="000058CD" w:rsidP="00B1353F">
            <w:pPr>
              <w:jc w:val="center"/>
            </w:pPr>
          </w:p>
          <w:p w:rsidR="000058CD" w:rsidRDefault="00B1353F" w:rsidP="00B1353F">
            <w:pPr>
              <w:ind w:left="162" w:right="15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име на дете</w:t>
            </w:r>
          </w:p>
        </w:tc>
        <w:tc>
          <w:tcPr>
            <w:tcW w:w="708" w:type="dxa"/>
          </w:tcPr>
          <w:p w:rsidR="000058CD" w:rsidRDefault="000058CD" w:rsidP="00B1353F">
            <w:pPr>
              <w:jc w:val="center"/>
            </w:pPr>
          </w:p>
          <w:p w:rsidR="000058CD" w:rsidRDefault="00B1353F" w:rsidP="00972374">
            <w:pPr>
              <w:ind w:right="5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1560" w:type="dxa"/>
          </w:tcPr>
          <w:p w:rsidR="000058CD" w:rsidRDefault="000058CD" w:rsidP="00B1353F">
            <w:pPr>
              <w:jc w:val="center"/>
            </w:pPr>
          </w:p>
          <w:p w:rsidR="000058CD" w:rsidRDefault="00B1353F" w:rsidP="00B1353F">
            <w:pPr>
              <w:ind w:left="502" w:right="48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град</w:t>
            </w:r>
          </w:p>
        </w:tc>
        <w:tc>
          <w:tcPr>
            <w:tcW w:w="2409" w:type="dxa"/>
          </w:tcPr>
          <w:p w:rsidR="000058CD" w:rsidRDefault="000058CD" w:rsidP="00B1353F">
            <w:pPr>
              <w:jc w:val="center"/>
            </w:pPr>
          </w:p>
          <w:p w:rsidR="000058CD" w:rsidRDefault="00B1353F" w:rsidP="00B1353F">
            <w:pPr>
              <w:ind w:left="34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1947" w:type="dxa"/>
          </w:tcPr>
          <w:p w:rsidR="000058CD" w:rsidRDefault="00972374" w:rsidP="00B1353F">
            <w:pPr>
              <w:ind w:left="247" w:right="211" w:firstLine="3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име на </w:t>
            </w:r>
            <w:r w:rsidR="00B1353F">
              <w:rPr>
                <w:b/>
                <w:i/>
                <w:sz w:val="24"/>
                <w:szCs w:val="24"/>
              </w:rPr>
              <w:t>ръководител</w:t>
            </w:r>
          </w:p>
        </w:tc>
      </w:tr>
      <w:tr w:rsidR="000058CD" w:rsidTr="00972374">
        <w:trPr>
          <w:trHeight w:val="549"/>
        </w:trPr>
        <w:tc>
          <w:tcPr>
            <w:tcW w:w="920" w:type="dxa"/>
          </w:tcPr>
          <w:p w:rsidR="000058CD" w:rsidRDefault="00B1353F" w:rsidP="00B1353F">
            <w:pPr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744" w:type="dxa"/>
          </w:tcPr>
          <w:p w:rsidR="000058CD" w:rsidRDefault="00B1353F" w:rsidP="00972374">
            <w:pPr>
              <w:ind w:left="162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Соня Валентинова Генова</w:t>
            </w:r>
          </w:p>
        </w:tc>
        <w:tc>
          <w:tcPr>
            <w:tcW w:w="708" w:type="dxa"/>
          </w:tcPr>
          <w:p w:rsidR="000058CD" w:rsidRDefault="00B1353F" w:rsidP="00B1353F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058CD" w:rsidRDefault="00B1353F" w:rsidP="00282D91">
            <w:pPr>
              <w:ind w:right="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409" w:type="dxa"/>
          </w:tcPr>
          <w:p w:rsidR="000058CD" w:rsidRDefault="00282D91" w:rsidP="00B1353F">
            <w:pPr>
              <w:ind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ЧПГ “Райко </w:t>
            </w:r>
            <w:r w:rsidR="00B1353F">
              <w:rPr>
                <w:sz w:val="24"/>
                <w:szCs w:val="24"/>
              </w:rPr>
              <w:t>Цончев”</w:t>
            </w:r>
          </w:p>
        </w:tc>
        <w:tc>
          <w:tcPr>
            <w:tcW w:w="1947" w:type="dxa"/>
          </w:tcPr>
          <w:p w:rsidR="000058CD" w:rsidRDefault="000058CD" w:rsidP="00B1353F">
            <w:pPr>
              <w:ind w:left="454" w:right="416" w:firstLine="15"/>
              <w:jc w:val="center"/>
              <w:rPr>
                <w:sz w:val="24"/>
                <w:szCs w:val="24"/>
              </w:rPr>
            </w:pPr>
          </w:p>
        </w:tc>
      </w:tr>
      <w:tr w:rsidR="000058CD" w:rsidTr="00972374">
        <w:trPr>
          <w:trHeight w:val="808"/>
        </w:trPr>
        <w:tc>
          <w:tcPr>
            <w:tcW w:w="920" w:type="dxa"/>
          </w:tcPr>
          <w:p w:rsidR="000058CD" w:rsidRDefault="00B1353F" w:rsidP="00B1353F">
            <w:pP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744" w:type="dxa"/>
          </w:tcPr>
          <w:p w:rsidR="000058CD" w:rsidRDefault="00972374" w:rsidP="00972374">
            <w:pPr>
              <w:ind w:right="154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="00B1353F">
              <w:rPr>
                <w:sz w:val="24"/>
                <w:szCs w:val="24"/>
              </w:rPr>
              <w:t xml:space="preserve">Жанет Валентинова </w:t>
            </w:r>
            <w:r>
              <w:rPr>
                <w:sz w:val="24"/>
                <w:szCs w:val="24"/>
              </w:rPr>
              <w:t xml:space="preserve">   </w:t>
            </w:r>
            <w:r w:rsidR="00B1353F">
              <w:rPr>
                <w:sz w:val="24"/>
                <w:szCs w:val="24"/>
              </w:rPr>
              <w:t>Генова</w:t>
            </w:r>
          </w:p>
        </w:tc>
        <w:tc>
          <w:tcPr>
            <w:tcW w:w="708" w:type="dxa"/>
          </w:tcPr>
          <w:p w:rsidR="000058CD" w:rsidRDefault="000058CD" w:rsidP="00B1353F">
            <w:pPr>
              <w:jc w:val="center"/>
              <w:rPr>
                <w:sz w:val="23"/>
                <w:szCs w:val="23"/>
              </w:rPr>
            </w:pPr>
          </w:p>
          <w:p w:rsidR="000058CD" w:rsidRDefault="00B1353F" w:rsidP="00B1353F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058CD" w:rsidRDefault="00B1353F" w:rsidP="00282D91">
            <w:pPr>
              <w:ind w:right="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409" w:type="dxa"/>
          </w:tcPr>
          <w:p w:rsidR="000058CD" w:rsidRDefault="00B1353F" w:rsidP="00B1353F">
            <w:pPr>
              <w:ind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ЧПГ “Райко Цончев”</w:t>
            </w:r>
          </w:p>
        </w:tc>
        <w:tc>
          <w:tcPr>
            <w:tcW w:w="1947" w:type="dxa"/>
          </w:tcPr>
          <w:p w:rsidR="000058CD" w:rsidRDefault="000058CD" w:rsidP="00B1353F">
            <w:pPr>
              <w:ind w:left="502" w:right="483"/>
              <w:jc w:val="center"/>
              <w:rPr>
                <w:sz w:val="24"/>
                <w:szCs w:val="24"/>
              </w:rPr>
            </w:pPr>
          </w:p>
        </w:tc>
      </w:tr>
    </w:tbl>
    <w:p w:rsidR="000058CD" w:rsidRDefault="000058CD" w:rsidP="009723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ІІІ ВЪЗРАСТОВА ГРУПА -  ПЛАКАТ</w:t>
      </w: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f5"/>
        <w:tblW w:w="1030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744"/>
        <w:gridCol w:w="708"/>
        <w:gridCol w:w="1560"/>
        <w:gridCol w:w="2409"/>
        <w:gridCol w:w="1959"/>
      </w:tblGrid>
      <w:tr w:rsidR="000058CD" w:rsidTr="00972374">
        <w:trPr>
          <w:trHeight w:val="789"/>
        </w:trPr>
        <w:tc>
          <w:tcPr>
            <w:tcW w:w="92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2744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дете</w:t>
            </w:r>
          </w:p>
        </w:tc>
        <w:tc>
          <w:tcPr>
            <w:tcW w:w="708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56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2409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195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 w:right="204" w:firstLine="3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ръководител</w:t>
            </w:r>
          </w:p>
        </w:tc>
      </w:tr>
      <w:tr w:rsidR="000058CD" w:rsidTr="00972374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Гочева</w:t>
            </w:r>
          </w:p>
        </w:tc>
        <w:tc>
          <w:tcPr>
            <w:tcW w:w="708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058CD" w:rsidRDefault="00B1353F" w:rsidP="0097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409" w:type="dxa"/>
          </w:tcPr>
          <w:p w:rsidR="000058CD" w:rsidRDefault="00B1353F" w:rsidP="0097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2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“Св. Климент Охридски” </w:t>
            </w:r>
          </w:p>
        </w:tc>
        <w:tc>
          <w:tcPr>
            <w:tcW w:w="195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Славова</w:t>
            </w:r>
          </w:p>
        </w:tc>
      </w:tr>
      <w:tr w:rsidR="000058CD" w:rsidTr="00972374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Йоана-Кристина Попова</w:t>
            </w:r>
          </w:p>
        </w:tc>
        <w:tc>
          <w:tcPr>
            <w:tcW w:w="708" w:type="dxa"/>
          </w:tcPr>
          <w:p w:rsidR="000058CD" w:rsidRDefault="00B1353F" w:rsidP="00B1353F">
            <w:pPr>
              <w:ind w:left="78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058CD" w:rsidRDefault="00B1353F" w:rsidP="00B1353F">
            <w:pPr>
              <w:ind w:left="391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409" w:type="dxa"/>
          </w:tcPr>
          <w:p w:rsidR="000058CD" w:rsidRDefault="00B1353F" w:rsidP="00972374">
            <w:pPr>
              <w:ind w:left="137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“Св. Климент Охридски” 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345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Славова</w:t>
            </w:r>
          </w:p>
        </w:tc>
      </w:tr>
      <w:tr w:rsidR="000058CD" w:rsidTr="00972374">
        <w:trPr>
          <w:trHeight w:val="527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Стойчева</w:t>
            </w:r>
          </w:p>
        </w:tc>
        <w:tc>
          <w:tcPr>
            <w:tcW w:w="708" w:type="dxa"/>
          </w:tcPr>
          <w:p w:rsidR="000058CD" w:rsidRDefault="00B1353F" w:rsidP="00B1353F">
            <w:pPr>
              <w:ind w:left="78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058CD" w:rsidRDefault="00B1353F" w:rsidP="00972374">
            <w:pPr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409" w:type="dxa"/>
          </w:tcPr>
          <w:p w:rsidR="000058CD" w:rsidRDefault="00B1353F" w:rsidP="00972374">
            <w:pPr>
              <w:ind w:left="137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“Св. Климент Охридски” 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345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Славова</w:t>
            </w:r>
          </w:p>
        </w:tc>
      </w:tr>
    </w:tbl>
    <w:p w:rsidR="000058CD" w:rsidRDefault="000058CD" w:rsidP="00B1353F">
      <w:pPr>
        <w:rPr>
          <w:sz w:val="24"/>
          <w:szCs w:val="24"/>
        </w:rPr>
        <w:sectPr w:rsidR="000058CD">
          <w:pgSz w:w="11920" w:h="16840"/>
          <w:pgMar w:top="1340" w:right="640" w:bottom="280" w:left="720" w:header="720" w:footer="720" w:gutter="0"/>
          <w:pgNumType w:start="1"/>
          <w:cols w:space="720"/>
        </w:sectPr>
      </w:pP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ІІІ ВЪЗРАСТОВА ГРУПА - РИСУНКА</w:t>
      </w: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tbl>
      <w:tblPr>
        <w:tblStyle w:val="af6"/>
        <w:tblW w:w="10305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744"/>
        <w:gridCol w:w="708"/>
        <w:gridCol w:w="1418"/>
        <w:gridCol w:w="2415"/>
        <w:gridCol w:w="2100"/>
      </w:tblGrid>
      <w:tr w:rsidR="000058CD" w:rsidTr="00972374">
        <w:trPr>
          <w:trHeight w:val="770"/>
        </w:trPr>
        <w:tc>
          <w:tcPr>
            <w:tcW w:w="92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2744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дете</w:t>
            </w:r>
          </w:p>
        </w:tc>
        <w:tc>
          <w:tcPr>
            <w:tcW w:w="708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418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2415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210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 w:right="204" w:firstLine="3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ръководител</w:t>
            </w:r>
          </w:p>
        </w:tc>
      </w:tr>
      <w:tr w:rsidR="000058CD" w:rsidTr="00972374">
        <w:trPr>
          <w:trHeight w:val="55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 </w:t>
            </w:r>
            <w:proofErr w:type="spellStart"/>
            <w:r>
              <w:rPr>
                <w:sz w:val="24"/>
                <w:szCs w:val="24"/>
              </w:rPr>
              <w:t>Ивова</w:t>
            </w:r>
            <w:proofErr w:type="spellEnd"/>
            <w:r>
              <w:rPr>
                <w:sz w:val="24"/>
                <w:szCs w:val="24"/>
              </w:rPr>
              <w:t xml:space="preserve"> Великова</w:t>
            </w:r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415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 “Баба Тонка“</w:t>
            </w:r>
          </w:p>
        </w:tc>
        <w:tc>
          <w:tcPr>
            <w:tcW w:w="210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иглена </w:t>
            </w:r>
            <w:r>
              <w:rPr>
                <w:color w:val="000000"/>
                <w:sz w:val="24"/>
                <w:szCs w:val="24"/>
              </w:rPr>
              <w:t>Дамянова-</w:t>
            </w:r>
            <w:proofErr w:type="spellStart"/>
            <w:r>
              <w:rPr>
                <w:color w:val="000000"/>
                <w:sz w:val="24"/>
                <w:szCs w:val="24"/>
              </w:rPr>
              <w:t>Радойска</w:t>
            </w:r>
            <w:proofErr w:type="spellEnd"/>
          </w:p>
        </w:tc>
      </w:tr>
      <w:tr w:rsidR="000058CD" w:rsidTr="00972374">
        <w:trPr>
          <w:trHeight w:val="527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София </w:t>
            </w:r>
            <w:proofErr w:type="spellStart"/>
            <w:r>
              <w:rPr>
                <w:sz w:val="24"/>
                <w:szCs w:val="24"/>
              </w:rPr>
              <w:t>Мирославова</w:t>
            </w:r>
            <w:proofErr w:type="spellEnd"/>
            <w:r>
              <w:rPr>
                <w:sz w:val="24"/>
                <w:szCs w:val="24"/>
              </w:rPr>
              <w:t xml:space="preserve"> Митева</w:t>
            </w:r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2415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 “Гео</w:t>
            </w:r>
            <w:r w:rsidR="0078255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Милев”</w:t>
            </w:r>
          </w:p>
        </w:tc>
        <w:tc>
          <w:tcPr>
            <w:tcW w:w="210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Детелина</w:t>
            </w: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</w:t>
            </w:r>
          </w:p>
        </w:tc>
      </w:tr>
      <w:tr w:rsidR="000058CD" w:rsidTr="00972374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744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96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Десилиян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Петромиров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1353F">
              <w:rPr>
                <w:sz w:val="24"/>
                <w:szCs w:val="24"/>
              </w:rPr>
              <w:t>Стойчев</w:t>
            </w:r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58CD" w:rsidRDefault="00B1353F" w:rsidP="00282D91">
            <w:pPr>
              <w:ind w:left="205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415" w:type="dxa"/>
          </w:tcPr>
          <w:p w:rsidR="000058CD" w:rsidRDefault="00B1353F" w:rsidP="00B1353F">
            <w:pPr>
              <w:ind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 “Гео</w:t>
            </w:r>
            <w:r w:rsidR="00782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Милев”</w:t>
            </w:r>
          </w:p>
        </w:tc>
        <w:tc>
          <w:tcPr>
            <w:tcW w:w="2100" w:type="dxa"/>
          </w:tcPr>
          <w:p w:rsidR="000058CD" w:rsidRDefault="00B1353F" w:rsidP="00B1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Детелина</w:t>
            </w:r>
          </w:p>
          <w:p w:rsidR="000058CD" w:rsidRDefault="00B1353F" w:rsidP="00B1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</w:p>
        </w:tc>
      </w:tr>
      <w:tr w:rsidR="000058CD" w:rsidTr="00972374">
        <w:trPr>
          <w:trHeight w:val="527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</w:t>
            </w:r>
            <w:proofErr w:type="spellEnd"/>
            <w:r>
              <w:rPr>
                <w:sz w:val="24"/>
                <w:szCs w:val="24"/>
              </w:rPr>
              <w:t xml:space="preserve"> Костадинова Пеевска</w:t>
            </w:r>
          </w:p>
        </w:tc>
        <w:tc>
          <w:tcPr>
            <w:tcW w:w="708" w:type="dxa"/>
          </w:tcPr>
          <w:p w:rsidR="000058CD" w:rsidRDefault="000058CD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8CD" w:rsidRDefault="00B1353F" w:rsidP="00282D91">
            <w:pPr>
              <w:ind w:left="205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415" w:type="dxa"/>
          </w:tcPr>
          <w:p w:rsidR="000058CD" w:rsidRDefault="00B1353F" w:rsidP="00B1353F">
            <w:pPr>
              <w:ind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 “Гео</w:t>
            </w:r>
            <w:r w:rsidR="00782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Милев”</w:t>
            </w:r>
          </w:p>
        </w:tc>
        <w:tc>
          <w:tcPr>
            <w:tcW w:w="2100" w:type="dxa"/>
          </w:tcPr>
          <w:p w:rsidR="000058CD" w:rsidRDefault="00B1353F" w:rsidP="00B1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Детелина</w:t>
            </w:r>
          </w:p>
          <w:p w:rsidR="000058CD" w:rsidRDefault="00B1353F" w:rsidP="00B1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</w:p>
        </w:tc>
      </w:tr>
      <w:tr w:rsidR="000058CD" w:rsidTr="00972374">
        <w:trPr>
          <w:trHeight w:val="527"/>
        </w:trPr>
        <w:tc>
          <w:tcPr>
            <w:tcW w:w="920" w:type="dxa"/>
          </w:tcPr>
          <w:p w:rsidR="000058CD" w:rsidRDefault="00B1353F" w:rsidP="00B1353F">
            <w:pP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 Атанасов Георгиев</w:t>
            </w:r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058CD" w:rsidRDefault="00B1353F" w:rsidP="00282D91">
            <w:pPr>
              <w:ind w:left="205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Ямбол</w:t>
            </w:r>
          </w:p>
        </w:tc>
        <w:tc>
          <w:tcPr>
            <w:tcW w:w="2415" w:type="dxa"/>
          </w:tcPr>
          <w:p w:rsidR="000058CD" w:rsidRDefault="00B1353F" w:rsidP="00972374">
            <w:pPr>
              <w:ind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="00972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ЛПЕХТ</w:t>
            </w:r>
          </w:p>
        </w:tc>
        <w:tc>
          <w:tcPr>
            <w:tcW w:w="2100" w:type="dxa"/>
          </w:tcPr>
          <w:p w:rsidR="000058CD" w:rsidRDefault="00B1353F" w:rsidP="00B1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инж. Рени Димитрова</w:t>
            </w:r>
          </w:p>
        </w:tc>
      </w:tr>
      <w:tr w:rsidR="000058CD" w:rsidTr="00972374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sz w:val="24"/>
                <w:szCs w:val="24"/>
              </w:rPr>
              <w:t>Добромирова</w:t>
            </w:r>
            <w:proofErr w:type="spellEnd"/>
            <w:r>
              <w:rPr>
                <w:sz w:val="24"/>
                <w:szCs w:val="24"/>
              </w:rPr>
              <w:t xml:space="preserve"> Янкова</w:t>
            </w:r>
          </w:p>
        </w:tc>
        <w:tc>
          <w:tcPr>
            <w:tcW w:w="708" w:type="dxa"/>
          </w:tcPr>
          <w:p w:rsidR="000058CD" w:rsidRDefault="000058CD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8CD" w:rsidRDefault="00282D91" w:rsidP="00282D91">
            <w:pPr>
              <w:ind w:right="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353F" w:rsidRPr="00B1353F">
              <w:rPr>
                <w:sz w:val="24"/>
                <w:szCs w:val="24"/>
              </w:rPr>
              <w:t>Добрич</w:t>
            </w:r>
          </w:p>
        </w:tc>
        <w:tc>
          <w:tcPr>
            <w:tcW w:w="2415" w:type="dxa"/>
          </w:tcPr>
          <w:p w:rsidR="000058CD" w:rsidRDefault="00B1353F" w:rsidP="00B1353F">
            <w:pPr>
              <w:ind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ЧПГ “Райко Цончев”</w:t>
            </w:r>
          </w:p>
        </w:tc>
        <w:tc>
          <w:tcPr>
            <w:tcW w:w="2100" w:type="dxa"/>
          </w:tcPr>
          <w:p w:rsidR="000058CD" w:rsidRDefault="00B1353F" w:rsidP="0075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Олга Иванова</w:t>
            </w:r>
          </w:p>
        </w:tc>
      </w:tr>
      <w:tr w:rsidR="000058CD" w:rsidTr="00972374">
        <w:trPr>
          <w:trHeight w:val="808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right="84" w:hanging="10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поощр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744" w:type="dxa"/>
          </w:tcPr>
          <w:p w:rsidR="000058CD" w:rsidRDefault="00972374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107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Гизем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B1353F">
              <w:rPr>
                <w:sz w:val="24"/>
                <w:szCs w:val="24"/>
              </w:rPr>
              <w:t xml:space="preserve">ехмед </w:t>
            </w:r>
            <w:proofErr w:type="spellStart"/>
            <w:r w:rsidR="00B1353F">
              <w:rPr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70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58CD" w:rsidRDefault="00B1353F" w:rsidP="002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Кърджали</w:t>
            </w:r>
          </w:p>
        </w:tc>
        <w:tc>
          <w:tcPr>
            <w:tcW w:w="2415" w:type="dxa"/>
          </w:tcPr>
          <w:p w:rsidR="000058CD" w:rsidRDefault="00972374" w:rsidP="00972374">
            <w:pPr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“П. Р. </w:t>
            </w:r>
            <w:r w:rsidR="00B1353F">
              <w:rPr>
                <w:sz w:val="24"/>
                <w:szCs w:val="24"/>
              </w:rPr>
              <w:t>Славейков”</w:t>
            </w:r>
          </w:p>
        </w:tc>
        <w:tc>
          <w:tcPr>
            <w:tcW w:w="2100" w:type="dxa"/>
          </w:tcPr>
          <w:p w:rsidR="000058CD" w:rsidRDefault="00B1353F" w:rsidP="0097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Башев</w:t>
            </w:r>
          </w:p>
        </w:tc>
      </w:tr>
    </w:tbl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:rsidR="000058CD" w:rsidRDefault="000058CD" w:rsidP="00B1353F">
      <w:pPr>
        <w:ind w:left="696" w:right="1073"/>
        <w:rPr>
          <w:b/>
          <w:sz w:val="24"/>
          <w:szCs w:val="24"/>
        </w:rPr>
      </w:pPr>
    </w:p>
    <w:sectPr w:rsidR="000058CD">
      <w:pgSz w:w="11920" w:h="16840"/>
      <w:pgMar w:top="1400" w:right="6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CD"/>
    <w:rsid w:val="000058CD"/>
    <w:rsid w:val="00174CF3"/>
    <w:rsid w:val="00282D91"/>
    <w:rsid w:val="00752BB4"/>
    <w:rsid w:val="0078255D"/>
    <w:rsid w:val="00896B8B"/>
    <w:rsid w:val="00972374"/>
    <w:rsid w:val="00B1353F"/>
    <w:rsid w:val="00B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EF3E-D1B2-43E4-B10E-0EFCDFD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pwNAk3I53Y3FqEeJnDkSILWuw==">AMUW2mWiFr/o3jUr2YAI8/fSMj/rygLxSu9AK2PQprnAMpH3Bts6eUgaHtF3gszZDhdFjyUbLe3zH/OswlEW7vwNFBycKXpOnpXkDZ95wpEwh68fkbRtSHa3MM6HAnn3d5egxf0toMjB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2022-05-03T05:59:00Z</dcterms:created>
  <dcterms:modified xsi:type="dcterms:W3CDTF">2022-05-03T05:59:00Z</dcterms:modified>
</cp:coreProperties>
</file>